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2A" w:rsidRDefault="005B732A" w:rsidP="005B732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1266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Мероприятия в рамках работы центра «Точки роста»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2693"/>
        <w:gridCol w:w="2902"/>
        <w:gridCol w:w="1406"/>
        <w:gridCol w:w="2254"/>
        <w:gridCol w:w="2274"/>
        <w:gridCol w:w="2465"/>
      </w:tblGrid>
      <w:tr w:rsidR="008C0392" w:rsidRPr="008C0392" w:rsidTr="008C0392">
        <w:tc>
          <w:tcPr>
            <w:tcW w:w="0" w:type="auto"/>
          </w:tcPr>
          <w:p w:rsidR="005B732A" w:rsidRPr="004B2AB5" w:rsidRDefault="005B732A" w:rsidP="004B2AB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A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5B732A" w:rsidRPr="004B2AB5" w:rsidRDefault="005B732A" w:rsidP="004B2AB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 и программа доп. образования</w:t>
            </w:r>
          </w:p>
        </w:tc>
        <w:tc>
          <w:tcPr>
            <w:tcW w:w="0" w:type="auto"/>
          </w:tcPr>
          <w:p w:rsidR="005B732A" w:rsidRPr="004B2AB5" w:rsidRDefault="005B732A" w:rsidP="004B2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</w:tcPr>
          <w:p w:rsidR="005B732A" w:rsidRPr="004B2AB5" w:rsidRDefault="005B732A" w:rsidP="004B2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B5">
              <w:rPr>
                <w:rFonts w:ascii="Times New Roman" w:hAnsi="Times New Roman" w:cs="Times New Roman"/>
                <w:b/>
                <w:sz w:val="24"/>
                <w:szCs w:val="24"/>
              </w:rPr>
              <w:t>Когда проходило</w:t>
            </w:r>
          </w:p>
        </w:tc>
        <w:tc>
          <w:tcPr>
            <w:tcW w:w="0" w:type="auto"/>
          </w:tcPr>
          <w:p w:rsidR="005B732A" w:rsidRPr="004B2AB5" w:rsidRDefault="005B732A" w:rsidP="004B2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B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5B732A" w:rsidRPr="004B2AB5" w:rsidRDefault="005B732A" w:rsidP="004B2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B5">
              <w:rPr>
                <w:rFonts w:ascii="Times New Roman" w:hAnsi="Times New Roman" w:cs="Times New Roman"/>
                <w:b/>
                <w:sz w:val="24"/>
                <w:szCs w:val="24"/>
              </w:rPr>
              <w:t>(школьный, муниципальный, региональный, всероссийский, международный)</w:t>
            </w:r>
          </w:p>
        </w:tc>
        <w:tc>
          <w:tcPr>
            <w:tcW w:w="0" w:type="auto"/>
          </w:tcPr>
          <w:p w:rsidR="005B732A" w:rsidRPr="004B2AB5" w:rsidRDefault="005B732A" w:rsidP="004B2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B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5B732A" w:rsidRPr="004B2AB5" w:rsidRDefault="005B732A" w:rsidP="004B2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B5">
              <w:rPr>
                <w:rFonts w:ascii="Times New Roman" w:hAnsi="Times New Roman" w:cs="Times New Roman"/>
                <w:b/>
                <w:sz w:val="24"/>
                <w:szCs w:val="24"/>
              </w:rPr>
              <w:t>(ФИ, класс)</w:t>
            </w:r>
          </w:p>
        </w:tc>
        <w:tc>
          <w:tcPr>
            <w:tcW w:w="0" w:type="auto"/>
          </w:tcPr>
          <w:p w:rsidR="005B732A" w:rsidRPr="004B2AB5" w:rsidRDefault="005B732A" w:rsidP="004B2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B5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проектов центров «Точка роста» и общеобразовательных организаций – участников проекта «Инженерная школа»</w:t>
            </w:r>
          </w:p>
        </w:tc>
        <w:tc>
          <w:tcPr>
            <w:tcW w:w="0" w:type="auto"/>
          </w:tcPr>
          <w:p w:rsidR="005B732A" w:rsidRPr="008C0392" w:rsidRDefault="008C0392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09.09 -13.12.</w:t>
            </w:r>
            <w:r w:rsidR="005B732A" w:rsidRPr="008C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Виноградова Софья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Аверкиева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Златослава</w:t>
            </w:r>
            <w:proofErr w:type="spellEnd"/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номинации «Лучшая реализация идеи проекта»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«Весёлые нотки», Никифорова Н.Н.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«Первоклашка»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Сентябрь 2024г.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1Б класс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«Биатлон», Шадрин М.А.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Финал всероссийского марафона «Биатлон в школу, Биатлон в ГТО, Биатлон в колледж»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Макагон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Васильев Алексей, Рыбаков Роман,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Подтяпурина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5-6 классы 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7-8 классы 2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9-11 классы 1 место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Изостудия «Живопись», Царева Е.Н.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«Осень дивная пора»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сентября – 31 октября 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Принимали участие 11 человек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Лауреат первой степени –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Алюшкина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София, второй степени Кондратьев Богдан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Чемпионат прикладных технологий «PROFI SCHOOL»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среди обучающихся общеобразовательных школ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19.10.2024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Чащин Андрей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Ежов Максим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учебно-исследовательских проектов «Первые шаги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внауке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24.10.2024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Виноградова Софья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II фестиваль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«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Метовселенная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5B732A" w:rsidRPr="008C0392" w:rsidRDefault="008C0392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5B732A" w:rsidRPr="008C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Виноградова Софья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Аверкиева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Златослава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», Шадрина Е.Э.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Открытый конкурс по техническому творчеству «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НеоЛаб.Осень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-куб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Губарев Даниил 3В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Бармин Алексей 3Б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тема «перспективы развития трудового образования и воспитания в условиях введения обновленного предмета «Труд 9технология)»</w:t>
            </w:r>
          </w:p>
        </w:tc>
        <w:tc>
          <w:tcPr>
            <w:tcW w:w="0" w:type="auto"/>
          </w:tcPr>
          <w:p w:rsidR="005B732A" w:rsidRPr="008C0392" w:rsidRDefault="008C0392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B732A" w:rsidRPr="008C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Шнайдер Ю.О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Свидетельство об участии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кисточка» Некрасова И.Г. </w:t>
            </w:r>
          </w:p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онлайн «Лапки в порядке»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Ильин Ваня 1Б 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1А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Минибаева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4Б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Милисса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4Б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«Футбол», Николаева Р.Р.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Футбол на территории школы № 8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Октябрь 2024г.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Жданов Николай, 3А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Скоробогатых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Артем, 4Б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Лысак Данил, 3Б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Горохов Степан, 3А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Рыжков Егор, 3Б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Шавшуков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 4В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«Шахматы», Пряничников В.В.</w:t>
            </w:r>
          </w:p>
        </w:tc>
        <w:tc>
          <w:tcPr>
            <w:tcW w:w="0" w:type="auto"/>
          </w:tcPr>
          <w:p w:rsidR="005B732A" w:rsidRPr="008C0392" w:rsidRDefault="005B732A" w:rsidP="004B2AB5">
            <w:pPr>
              <w:pStyle w:val="a3"/>
              <w:spacing w:before="0" w:beforeAutospacing="0" w:after="0" w:afterAutospacing="0"/>
            </w:pPr>
            <w:r w:rsidRPr="008C0392">
              <w:t>Окружной командный шахматный турнир по быстрым шахматам «</w:t>
            </w:r>
            <w:r w:rsidR="004B2AB5">
              <w:t>Шахматы в школу»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01.11.2024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Окружной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 xml:space="preserve">Целищев </w:t>
            </w:r>
            <w:proofErr w:type="spellStart"/>
            <w:r w:rsidRPr="008C0392">
              <w:t>Семё</w:t>
            </w:r>
            <w:proofErr w:type="spellEnd"/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Оборина Софья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Козлова Виктория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smartTag w:uri="urn:schemas-microsoft-com:office:smarttags" w:element="metricconverter">
              <w:smartTagPr>
                <w:attr w:name="ProductID" w:val="8 м"/>
              </w:smartTagPr>
              <w:r w:rsidRPr="008C0392">
                <w:t>8 ме</w:t>
              </w:r>
            </w:smartTag>
            <w:r w:rsidRPr="008C0392">
              <w:t>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«Шахматы», Пряничников В.В.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Онлайн турнир по шахматам среди обучающихся центров образования цифрового и гуманитарного профилей «Точка роста» в 2024 году</w:t>
            </w:r>
          </w:p>
        </w:tc>
        <w:tc>
          <w:tcPr>
            <w:tcW w:w="0" w:type="auto"/>
          </w:tcPr>
          <w:p w:rsidR="005B732A" w:rsidRPr="008C0392" w:rsidRDefault="005B732A" w:rsidP="004B2AB5">
            <w:pPr>
              <w:pStyle w:val="a3"/>
              <w:spacing w:before="0" w:beforeAutospacing="0" w:after="0" w:afterAutospacing="0"/>
            </w:pPr>
            <w:r w:rsidRPr="008C0392">
              <w:t>05.11.2024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Муниципальный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(отборочный)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Оборина Софья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proofErr w:type="spellStart"/>
            <w:r w:rsidRPr="008C0392">
              <w:t>Госсен</w:t>
            </w:r>
            <w:proofErr w:type="spellEnd"/>
            <w:r w:rsidRPr="008C0392">
              <w:t xml:space="preserve"> Эдгар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proofErr w:type="spellStart"/>
            <w:r w:rsidRPr="008C0392">
              <w:t>Лыско</w:t>
            </w:r>
            <w:proofErr w:type="spellEnd"/>
            <w:r w:rsidRPr="008C0392">
              <w:t xml:space="preserve"> Алексей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smartTag w:uri="urn:schemas-microsoft-com:office:smarttags" w:element="metricconverter">
              <w:smartTagPr>
                <w:attr w:name="ProductID" w:val="6 м"/>
              </w:smartTagPr>
              <w:r w:rsidRPr="008C0392">
                <w:t>6 м</w:t>
              </w:r>
            </w:smartTag>
            <w:r w:rsidRPr="008C0392">
              <w:t>есто (проход в след. этап)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t>25 место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smartTag w:uri="urn:schemas-microsoft-com:office:smarttags" w:element="metricconverter">
              <w:smartTagPr>
                <w:attr w:name="ProductID" w:val="14 м"/>
              </w:smartTagPr>
              <w:r w:rsidRPr="008C0392">
                <w:t>14 м</w:t>
              </w:r>
            </w:smartTag>
            <w:r w:rsidRPr="008C0392">
              <w:t>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«Шахматы», Пряничников В.В.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rPr>
                <w:color w:val="333333"/>
              </w:rPr>
            </w:pPr>
            <w:r w:rsidRPr="008C0392">
              <w:t xml:space="preserve">Турнир для обучающихся центров "Точки роста", 4-7 классы от «Дворец </w:t>
            </w:r>
            <w:r w:rsidRPr="008C0392">
              <w:lastRenderedPageBreak/>
              <w:t>молодежи» в г. Екатеринбург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</w:pPr>
            <w:r w:rsidRPr="008C0392">
              <w:rPr>
                <w:shd w:val="clear" w:color="auto" w:fill="FFFFFF"/>
              </w:rPr>
              <w:lastRenderedPageBreak/>
              <w:t>22.11.2024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</w:pPr>
            <w:r w:rsidRPr="008C0392">
              <w:t>Областной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</w:pPr>
            <w:r w:rsidRPr="008C0392">
              <w:t>Оборина Софья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</w:pPr>
            <w:r w:rsidRPr="008C0392">
              <w:t>7 место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«Волейбол», Шмаков И.В.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 xml:space="preserve">Первенство </w:t>
            </w:r>
            <w:proofErr w:type="spellStart"/>
            <w:r w:rsidRPr="008C0392">
              <w:rPr>
                <w:color w:val="000000"/>
              </w:rPr>
              <w:t>Североуральского</w:t>
            </w:r>
            <w:proofErr w:type="spellEnd"/>
            <w:r w:rsidRPr="008C0392">
              <w:rPr>
                <w:color w:val="000000"/>
              </w:rPr>
              <w:t xml:space="preserve"> городского округа по волейболу среди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>общеобразовательных учреждений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 xml:space="preserve">С 27 ноября по 29 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>2024г.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>Школьный.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proofErr w:type="spellStart"/>
            <w:r w:rsidRPr="008C0392">
              <w:rPr>
                <w:color w:val="000000"/>
              </w:rPr>
              <w:t>Макагон</w:t>
            </w:r>
            <w:proofErr w:type="spellEnd"/>
            <w:r w:rsidRPr="008C0392">
              <w:rPr>
                <w:color w:val="000000"/>
              </w:rPr>
              <w:t xml:space="preserve"> Дмитрий 10Б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>Васильев Тимофей 9А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proofErr w:type="spellStart"/>
            <w:r w:rsidRPr="008C0392">
              <w:rPr>
                <w:color w:val="000000"/>
              </w:rPr>
              <w:t>Зенков</w:t>
            </w:r>
            <w:proofErr w:type="spellEnd"/>
            <w:r w:rsidRPr="008C0392">
              <w:rPr>
                <w:color w:val="000000"/>
              </w:rPr>
              <w:t xml:space="preserve"> Егор 10А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>Лихачёв Артём 10Б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proofErr w:type="spellStart"/>
            <w:r w:rsidRPr="008C0392">
              <w:rPr>
                <w:color w:val="000000"/>
              </w:rPr>
              <w:t>Мережникова</w:t>
            </w:r>
            <w:proofErr w:type="spellEnd"/>
            <w:r w:rsidRPr="008C0392">
              <w:rPr>
                <w:color w:val="000000"/>
              </w:rPr>
              <w:t xml:space="preserve"> Дарья 11А 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proofErr w:type="spellStart"/>
            <w:r w:rsidRPr="008C0392">
              <w:rPr>
                <w:color w:val="000000"/>
              </w:rPr>
              <w:t>Цыганко</w:t>
            </w:r>
            <w:proofErr w:type="spellEnd"/>
            <w:r w:rsidRPr="008C0392">
              <w:rPr>
                <w:color w:val="000000"/>
              </w:rPr>
              <w:t xml:space="preserve"> Алексей 10Б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>Никитин Иван 9В</w:t>
            </w:r>
          </w:p>
          <w:p w:rsidR="005B732A" w:rsidRPr="008C0392" w:rsidRDefault="005B732A" w:rsidP="00674C3E">
            <w:pPr>
              <w:pStyle w:val="a3"/>
              <w:spacing w:before="0" w:beforeAutospacing="0" w:after="0" w:afterAutospacing="0"/>
            </w:pPr>
            <w:proofErr w:type="spellStart"/>
            <w:r w:rsidRPr="008C0392">
              <w:rPr>
                <w:color w:val="000000"/>
              </w:rPr>
              <w:t>Воркуль</w:t>
            </w:r>
            <w:proofErr w:type="spellEnd"/>
            <w:r w:rsidRPr="008C0392">
              <w:rPr>
                <w:color w:val="000000"/>
              </w:rPr>
              <w:t xml:space="preserve"> Карина 10А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r w:rsidRPr="008C0392">
              <w:rPr>
                <w:color w:val="000000"/>
              </w:rPr>
              <w:t>Заняли 7 место из 8-ми команд.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Степанов З.С.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программированию и 3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моделированию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Усова Кира 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Тарасов Андрей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Шиганов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Сидоров Дмитрий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Шнайдер Ю.О.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прикладного искусства посвященный 80-летию со дня присвоения селу Петропавловское статуса «город Североуральск»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Ноябрь 2024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Ненайденко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Шнайдер Ю.О 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«Инженерный дизайн 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», Царева Е.Н.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Открытый конкурс по 3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 для компьютерных игр и инженерному  моделированию среди школьников и студентов.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Сидоров Дмитрий -9 класс,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Шиганов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Константин- 9 класс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Сидоров-2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Шиганов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–участие, выданы грамоты.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кисточка» Некрасова И.Г. 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онлайн «Герои сказок»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Ноябрь 2024г.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Безбородых Алиса 2В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Ильин Ваня 1В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1А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Мезенцев Макар 2Б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Морозова Даша 4Б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Санникова Алена 3В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2 В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«Я журналист», Шадрина Е.Э.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медиа конкурс «Твои новости» 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Роман 7В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Царигородцева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София 4А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 6Б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Даниил 5Б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Хасанов Артём 5Б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6А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Логинова Виктория 4А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 6А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Подтяпурина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Варвара 6А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Рыбаков Роман 9Г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 6В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9Б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Васильев Алексей 9А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 2-х категориях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», Шадрина Е.Э.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интеллектуально-познавательная олимпиада 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Бармин Алексей 3Б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Зубков Евгений Д.С.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Балин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Д.С.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Рафаэль 3В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Мезенцев Макар 2Б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Мельникова Ксения 2Б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Аскредков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Степан 1А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6 первых мест 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 вторых места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», Шадрина Е.Э.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«Мой любимый робот»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Устинов Матвей 3А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кисточка» Некрасова И.Г. 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онлайн «Зима в окно стучится»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2В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Ильин Ваня 1Б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Мезенцев Макар 2Б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Родин Макар 4Б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Сучкова Диана 2В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Настя 2Б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8C0392" w:rsidRDefault="008C0392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«Весёлые нотки», Никифорова Н.Н.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Фестиваль – конкурс ин. языков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Вокальная группа 4 классов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«Весёлые нотки», Никифорова Н.Н.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Фестиваль – конкурс ин. языков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Лилия 7Б класс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Никифорова Н.Н.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методическая конференция «Профессионально – личностная готовность педагога к работе с детьми с ограниченными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здоровья».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Никифорова Наталья Николаевна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Свидетельство г. Москва</w:t>
            </w:r>
          </w:p>
        </w:tc>
      </w:tr>
      <w:tr w:rsidR="008C0392" w:rsidRPr="008C0392" w:rsidTr="008C0392">
        <w:tc>
          <w:tcPr>
            <w:tcW w:w="0" w:type="auto"/>
          </w:tcPr>
          <w:p w:rsidR="005B732A" w:rsidRPr="008C0392" w:rsidRDefault="005B732A" w:rsidP="00B37E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«Шахматы», Пряничников В.В.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</w:pPr>
            <w:r w:rsidRPr="008C0392">
              <w:t>Новогодний шахматный турнир  "Шахматы в Школу 2"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jc w:val="center"/>
            </w:pPr>
            <w:r w:rsidRPr="008C0392">
              <w:t>21.12.2024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</w:pPr>
            <w:r w:rsidRPr="008C0392">
              <w:t>Школьный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C0392">
              <w:rPr>
                <w:color w:val="000000"/>
              </w:rPr>
              <w:t>Владимирова Анастасия 5кл.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C0392">
              <w:rPr>
                <w:color w:val="000000"/>
              </w:rPr>
              <w:t>Устинов Матвей 3кл.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8C0392">
              <w:rPr>
                <w:color w:val="000000"/>
              </w:rPr>
              <w:t>Бондаренко Александр 1кл.</w:t>
            </w:r>
          </w:p>
        </w:tc>
        <w:tc>
          <w:tcPr>
            <w:tcW w:w="0" w:type="auto"/>
          </w:tcPr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smartTag w:uri="urn:schemas-microsoft-com:office:smarttags" w:element="metricconverter">
              <w:smartTagPr>
                <w:attr w:name="ProductID" w:val="6 м"/>
              </w:smartTagPr>
              <w:r w:rsidRPr="008C0392">
                <w:t>6 м</w:t>
              </w:r>
            </w:smartTag>
            <w:r w:rsidRPr="008C0392">
              <w:t>есто</w:t>
            </w: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  <w:jc w:val="center"/>
            </w:pP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smartTag w:uri="urn:schemas-microsoft-com:office:smarttags" w:element="metricconverter">
              <w:smartTagPr>
                <w:attr w:name="ProductID" w:val="5 м"/>
              </w:smartTagPr>
              <w:r w:rsidRPr="008C0392">
                <w:t>5 место</w:t>
              </w:r>
            </w:smartTag>
            <w:r w:rsidRPr="008C0392">
              <w:t xml:space="preserve">        </w:t>
            </w:r>
          </w:p>
          <w:p w:rsidR="00674C3E" w:rsidRDefault="00674C3E" w:rsidP="00B37E4E">
            <w:pPr>
              <w:pStyle w:val="a3"/>
              <w:spacing w:before="0" w:beforeAutospacing="0" w:after="0" w:afterAutospacing="0"/>
            </w:pPr>
          </w:p>
          <w:p w:rsidR="005B732A" w:rsidRPr="008C0392" w:rsidRDefault="005B732A" w:rsidP="00B37E4E">
            <w:pPr>
              <w:pStyle w:val="a3"/>
              <w:spacing w:before="0" w:beforeAutospacing="0" w:after="0" w:afterAutospacing="0"/>
            </w:pPr>
            <w:smartTag w:uri="urn:schemas-microsoft-com:office:smarttags" w:element="metricconverter">
              <w:smartTagPr>
                <w:attr w:name="ProductID" w:val="8 м"/>
              </w:smartTagPr>
              <w:r w:rsidRPr="008C0392">
                <w:t>8 м</w:t>
              </w:r>
            </w:smartTag>
            <w:r w:rsidRPr="008C0392">
              <w:t>есто</w:t>
            </w:r>
          </w:p>
        </w:tc>
      </w:tr>
      <w:tr w:rsidR="008C0392" w:rsidRPr="008C0392" w:rsidTr="008C0392">
        <w:tc>
          <w:tcPr>
            <w:tcW w:w="0" w:type="auto"/>
          </w:tcPr>
          <w:p w:rsidR="00E11F35" w:rsidRPr="008C0392" w:rsidRDefault="008C0392" w:rsidP="00E11F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E11F35" w:rsidRPr="008C0392" w:rsidRDefault="00E11F35" w:rsidP="00E1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E11F35" w:rsidRPr="008C0392" w:rsidRDefault="00E11F35" w:rsidP="00E1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«Специфика организации образовательной и коррекционной работы с детьми</w:t>
            </w:r>
            <w:r w:rsidR="00674C3E">
              <w:rPr>
                <w:rFonts w:ascii="Times New Roman" w:hAnsi="Times New Roman" w:cs="Times New Roman"/>
                <w:sz w:val="24"/>
                <w:szCs w:val="24"/>
              </w:rPr>
              <w:t>, имеющими нарушения развития»</w:t>
            </w:r>
          </w:p>
        </w:tc>
        <w:tc>
          <w:tcPr>
            <w:tcW w:w="0" w:type="auto"/>
          </w:tcPr>
          <w:p w:rsidR="00E11F35" w:rsidRPr="008C0392" w:rsidRDefault="00E11F35" w:rsidP="00E1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Январь 2025г.</w:t>
            </w:r>
          </w:p>
        </w:tc>
        <w:tc>
          <w:tcPr>
            <w:tcW w:w="0" w:type="auto"/>
          </w:tcPr>
          <w:p w:rsidR="00E11F35" w:rsidRPr="008C0392" w:rsidRDefault="00E11F35" w:rsidP="00E1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E11F35" w:rsidRPr="008C0392" w:rsidRDefault="00E11F35" w:rsidP="00E1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Никифорова Наталья Николаевна</w:t>
            </w:r>
          </w:p>
        </w:tc>
        <w:tc>
          <w:tcPr>
            <w:tcW w:w="0" w:type="auto"/>
          </w:tcPr>
          <w:p w:rsidR="00E11F35" w:rsidRPr="008C0392" w:rsidRDefault="00E11F35" w:rsidP="00E1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Сертификат г. Москва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2B63E3" w:rsidRPr="004B2AB5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4B2AB5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 «Хранители природы»</w:t>
            </w:r>
          </w:p>
        </w:tc>
        <w:tc>
          <w:tcPr>
            <w:tcW w:w="0" w:type="auto"/>
          </w:tcPr>
          <w:p w:rsidR="002B63E3" w:rsidRPr="004B2AB5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Январь 2025г.</w:t>
            </w:r>
          </w:p>
        </w:tc>
        <w:tc>
          <w:tcPr>
            <w:tcW w:w="0" w:type="auto"/>
          </w:tcPr>
          <w:p w:rsidR="002B63E3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B63E3" w:rsidRPr="004B2AB5" w:rsidRDefault="002B63E3" w:rsidP="002B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Горохов Кирилл, 2А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Ваня,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Ваня, 1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 Макар,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Сучкова Диан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Вова,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B63E3" w:rsidRPr="004B2AB5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Даша, 1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2B63E3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2B63E3" w:rsidRPr="00674C3E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журналист»,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«Волшебные сказки Шарля Перо»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</w:tc>
        <w:tc>
          <w:tcPr>
            <w:tcW w:w="0" w:type="auto"/>
          </w:tcPr>
          <w:p w:rsidR="002B63E3" w:rsidRPr="00674C3E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программирования на языке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«Основы программирования на платформе </w:t>
            </w:r>
            <w:proofErr w:type="spellStart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Степанов З.С.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Муниципальная дистанционная олимпиада по системному администрированию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24-31 января 2025 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Усова Кира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2.0»,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поделок из конструктора «Удивительный конструктор»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Етекбаева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Бармин Алексей 3Б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Мельникова Ксения 2Б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Аскредков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Степан 1А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Губарев Даниил 3В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Зубков Евгений Д.С.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Макар 2Б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5 первых мест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вторых места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«Креативные виды рукоделия»,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«Веселые ёжики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 30.01 по 05.02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Абзаиров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Астапчук Алиса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Рафаэль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Зуева Ирина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Ксюша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Несоленый Анатолий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Марк   д/сад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Страбыкина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д/сад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«Веселые нотки», 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« Я люблю тебя, Россия!»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Алина 6 </w:t>
            </w:r>
            <w:proofErr w:type="gram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Лилия-7 Б класс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- технологии. Профи»,</w:t>
            </w:r>
          </w:p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pStyle w:val="Default"/>
              <w:rPr>
                <w:bCs/>
              </w:rPr>
            </w:pPr>
            <w:r w:rsidRPr="008C0392">
              <w:rPr>
                <w:bCs/>
              </w:rPr>
              <w:t>Муниципальный этап</w:t>
            </w:r>
          </w:p>
          <w:p w:rsidR="002B63E3" w:rsidRPr="008C0392" w:rsidRDefault="002B63E3" w:rsidP="002B63E3">
            <w:pPr>
              <w:pStyle w:val="Default"/>
              <w:rPr>
                <w:bCs/>
              </w:rPr>
            </w:pPr>
            <w:r w:rsidRPr="008C0392">
              <w:rPr>
                <w:bCs/>
              </w:rPr>
              <w:t xml:space="preserve">научно-практической конференции среди </w:t>
            </w:r>
          </w:p>
          <w:p w:rsidR="002B63E3" w:rsidRPr="008C0392" w:rsidRDefault="002B63E3" w:rsidP="002B63E3">
            <w:pPr>
              <w:pStyle w:val="Default"/>
              <w:rPr>
                <w:bCs/>
              </w:rPr>
            </w:pPr>
            <w:r w:rsidRPr="008C0392">
              <w:rPr>
                <w:bCs/>
              </w:rPr>
              <w:t xml:space="preserve">обучающихся образовательных организаций </w:t>
            </w:r>
          </w:p>
          <w:p w:rsidR="002B63E3" w:rsidRPr="008C0392" w:rsidRDefault="002B63E3" w:rsidP="002B63E3">
            <w:pPr>
              <w:pStyle w:val="Default"/>
              <w:rPr>
                <w:bCs/>
              </w:rPr>
            </w:pPr>
            <w:proofErr w:type="spellStart"/>
            <w:r w:rsidRPr="008C0392">
              <w:rPr>
                <w:bCs/>
              </w:rPr>
              <w:t>Североуральского</w:t>
            </w:r>
            <w:proofErr w:type="spellEnd"/>
            <w:r w:rsidRPr="008C0392">
              <w:rPr>
                <w:bCs/>
              </w:rPr>
              <w:t xml:space="preserve"> городского округа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bCs/>
                <w:sz w:val="24"/>
                <w:szCs w:val="24"/>
              </w:rPr>
              <w:t>в 2024-2025 учебном году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Чащин Андрей 11А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«Промышленный дизайн», 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XX Уральское соревнование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юных исследователей, конструкторов, рационализаторов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«Евразийские ворота России - Шаг в будущее, ЮНИОР»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2025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Кузьмина Екатерина 7А класс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+ медаль победителя 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«Промышленный дизайн», 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научно-практической конференции среди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образовательных организаций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 2024-2025 учебном году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Кузьмина Екатерина 7А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Оборина Совья 7А класс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«Промышленный дизайн», 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технического творчества для обучающихся центров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цифрового и гуманитарного профилей «Точка роста»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Зуева Мария 6 </w:t>
            </w:r>
            <w:proofErr w:type="gram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Оборин Дмитрий 6 Г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Софья 6 Г класс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участника </w:t>
            </w:r>
          </w:p>
        </w:tc>
      </w:tr>
      <w:tr w:rsidR="002B63E3" w:rsidRPr="008C0392" w:rsidTr="008C0392">
        <w:trPr>
          <w:trHeight w:val="1932"/>
        </w:trPr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«Веселые ёжики»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Мезенцев Макар, 2 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Ильин Ваня, 1 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Рагозина Лера, 3 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Минибаева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, 2 Б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Журавлёва Мирослава 4б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« Инновации в педагогическом процессе»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20205г.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за участие в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эксперементальной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работе.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Западно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– Сибирский центр профессионального обучения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« В ритме музыки»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степени.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технологии. Я и мое будущее», 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pStyle w:val="Default"/>
              <w:rPr>
                <w:bCs/>
              </w:rPr>
            </w:pPr>
            <w:r w:rsidRPr="008C0392">
              <w:rPr>
                <w:bCs/>
              </w:rPr>
              <w:t>В</w:t>
            </w:r>
            <w:r>
              <w:rPr>
                <w:bCs/>
              </w:rPr>
              <w:t xml:space="preserve">сероссийский фестиваль инженерно-технического творчества по  </w:t>
            </w:r>
          </w:p>
          <w:p w:rsidR="002B63E3" w:rsidRPr="008C0392" w:rsidRDefault="002B63E3" w:rsidP="002B63E3">
            <w:pPr>
              <w:pStyle w:val="Default"/>
            </w:pPr>
            <w:r>
              <w:rPr>
                <w:bCs/>
              </w:rPr>
              <w:t>3D-технологиям</w:t>
            </w:r>
            <w:r w:rsidRPr="008C0392">
              <w:rPr>
                <w:bCs/>
              </w:rPr>
              <w:t xml:space="preserve"> </w:t>
            </w:r>
          </w:p>
          <w:p w:rsidR="002B63E3" w:rsidRPr="008C0392" w:rsidRDefault="002B63E3" w:rsidP="002B63E3">
            <w:pPr>
              <w:pStyle w:val="Default"/>
            </w:pPr>
            <w:r w:rsidRPr="008C0392">
              <w:rPr>
                <w:bCs/>
              </w:rPr>
              <w:t>«3D-</w:t>
            </w:r>
            <w:r>
              <w:rPr>
                <w:bCs/>
              </w:rPr>
              <w:t>фишки</w:t>
            </w:r>
            <w:r w:rsidRPr="008C0392">
              <w:rPr>
                <w:bCs/>
              </w:rPr>
              <w:t xml:space="preserve">» </w:t>
            </w:r>
          </w:p>
          <w:p w:rsidR="002B63E3" w:rsidRPr="008C0392" w:rsidRDefault="002B63E3" w:rsidP="002B63E3">
            <w:pPr>
              <w:pStyle w:val="Default"/>
            </w:pPr>
            <w:r w:rsidRPr="008C0392">
              <w:rPr>
                <w:bCs/>
              </w:rPr>
              <w:t xml:space="preserve">2024-2025 </w:t>
            </w:r>
          </w:p>
          <w:p w:rsidR="002B63E3" w:rsidRPr="008C0392" w:rsidRDefault="002B63E3" w:rsidP="002B63E3">
            <w:pPr>
              <w:pStyle w:val="Default"/>
            </w:pPr>
            <w:r>
              <w:rPr>
                <w:bCs/>
              </w:rPr>
              <w:t xml:space="preserve">Направление </w:t>
            </w:r>
            <w:r w:rsidRPr="008C0392">
              <w:rPr>
                <w:bCs/>
              </w:rPr>
              <w:t>«Т</w:t>
            </w:r>
            <w:r>
              <w:rPr>
                <w:bCs/>
              </w:rPr>
              <w:t>ворческий проект</w:t>
            </w:r>
            <w:r w:rsidRPr="008C0392">
              <w:rPr>
                <w:bCs/>
              </w:rPr>
              <w:t xml:space="preserve">»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Ремеза Степан (1 класс)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Виноградова Екатерина (1 класс)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«Пионербол», Николаева Р.Р.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классы девочки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3А – 3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3Б –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В – 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«Пионербол», Николаева Р.Р.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Февраль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классы мальчики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3А – 3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3Б –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В – 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Дружеский визит в ВПК «Морской пехотинец»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Марина,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Владимирова Анастасия,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Шестопалова Софья,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Келейников Роман, Келейников Данил,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Игорь, Воробьев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Вениямин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Скоробогатых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 соревнования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«Шахматы», Пряничников В.В.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Турнир посвящённый году Защитника Отечества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09.02.2025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Оборина Софья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Открытие года «Биатлон Готов к Труду и Обороне» в Североуральском муниципальном округе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Рыбаков Роман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без мест.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года «Биатлон Готов к Труду и Обороне» в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Североуральском муниципальном округе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Илья, Хасанов Артем, Владимирова Анастасия,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Роман, Келейников Данил, Рыбаков Роман, Васильев Алексей,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Показательные выступления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журналист»,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«Животные в зимнем лесу»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Бармин Алексей 3Б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Марк Д.С.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и 2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Открытие года защитников отечества в ДК «Горняк»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Илья, Хасанов Артем, Владимирова Анастасия,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Роман, Келейников Данил, Рыбаков Роман, Васильев Алексей,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</w:t>
            </w:r>
          </w:p>
        </w:tc>
      </w:tr>
      <w:tr w:rsidR="002B63E3" w:rsidRPr="008C0392" w:rsidTr="008C0392">
        <w:trPr>
          <w:trHeight w:val="3864"/>
        </w:trPr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«Проводы зимы»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Морозова Дарья,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Кондратьев Богдан,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Рассельбаева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Галя, 3г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Карпачёв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Максим, 3г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Несолёный Анатолий, 3 г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Мартьянов Артём, 3г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2B63E3" w:rsidRPr="008C0392" w:rsidTr="008C0392">
        <w:trPr>
          <w:trHeight w:val="1656"/>
        </w:trPr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«Речные обитатели»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Морозова Даша,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Гринер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Наташа,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Милисса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, 4б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«Промышленный дизайн», 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VI Всероссийская научная-практическая конференция для школьников «На пути к познанию» г. Екатеринбург Ур ГАУ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Март 2025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Кузьмина Екатерина 7А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Оборина Софья 7А класс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участника 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«Пионербол», Николаева Р.Р.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Пионербол на территории школы № 15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Булатова Алиса,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Бармина Ангелина, 3В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Мартьянова Дарья,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Спасская Василиса,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Гринер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Наталья,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Гладышева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Корионов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Андрей, 2Б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Даниэль,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Шавшуков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Никита, 4В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Ремеза Иван,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Долгов Михаил,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Морланг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53-4 классы мальчики, девочки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место, мальчики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место, девочки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«Пионербол», Николаева Р.Р.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Пионербол на территории школы № 13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Анна,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Мартьянова Дарья,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Спасская Василиса,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Гринер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Наталья,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Гладышева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Корионов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Андрей, 2Б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Даниэль,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Шавшуков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Никита, 4В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Ремеза Иван,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Долгов Михаил,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Морланг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3-4 классы мальчики, девочки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место, мальчики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 место, девочки</w:t>
            </w:r>
          </w:p>
        </w:tc>
      </w:tr>
      <w:tr w:rsidR="002B63E3" w:rsidRPr="008C0392" w:rsidTr="008C0392">
        <w:trPr>
          <w:trHeight w:val="2208"/>
        </w:trPr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Весёлые нотки»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, Никифорова Н.Н.</w:t>
            </w:r>
          </w:p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«Защитником быть – родине служить»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4А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Милисса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4Б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Скорикова София 2 </w:t>
            </w:r>
            <w:proofErr w:type="gram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Вокальный кружок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степени.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«Креативные виды рукоделия»,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«Чудесный женский день»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 04.03 по 12.03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Астапчук Алиса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Рафаэль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Вострикова София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Зуева Ирина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Несоленый Анатолий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Марк   д/сад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Богданова Василиса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Гринер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Несоленая Ирина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Страбыкина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программирования на языке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«Основы программирования на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платформе </w:t>
            </w:r>
            <w:proofErr w:type="spellStart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Степанов З.С.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олимпиада по робототехнике, приуроченной ко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Всемирному Дню робототехники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марта 2025 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Ершов Тимофей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Григорьев Дмитрий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«Креативные виды рукоделия»,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«Речные обитатели»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С10.03 по 19.03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Вострикова София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Зуева Ирина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Несоленый Анатолий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Марк   д/сад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Рафаэль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«Я журналист!»,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 викторина «По страницам произведений Сергея Михалкова»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Мария 3А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Горохов Кирилл 3А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Царигородцева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София 4А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Дружеская встреча между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МАОУ «СОШ №14» и МАОУ «СОШ №15»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Подтяпурина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Марина, Владимирова Анастасия,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Вениямин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без мест.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программирования на языке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«Основы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программирования на платформе </w:t>
            </w:r>
            <w:proofErr w:type="spellStart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Степанов З.С.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Муниципальный фестиваль технической направленности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«ВЕКТОР – ТЕХНОЛОГИИ БУДУЩЕГО»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марта 2025 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Кобяков Денис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Григорьев Дмитрий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программирования на языке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«Основы программирования на платформе </w:t>
            </w:r>
            <w:proofErr w:type="spellStart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Степанов З.С.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Открытый Муниципальный фестиваль технической направленности «ВЕКТОР – ТЕХНОЛОГИИ БУДУЩЕГО»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24 марта 2025 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Куропаткин Илья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Встреча начальников управлений образований северного куста Свердловской области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Илья, Хасанов Артем, Владимирова Анастасия,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Келейников Роман, Келейников Данил, Рыбаков Роман,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Марина,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журналист»,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«Сохраним планету!»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Мезенцева Макар 2Б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Шиханина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Бармин Алексей 3Б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первых места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второе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журналист»,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«За пределами возможного»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 6Б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Дюпина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7Б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Чабай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Егор 7Б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6А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«Инженерный дизайн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Царёва Е.Н.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НеоЛаб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Инженериада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2025»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27.03. 2025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Сидоров Дмитрий -9 класс,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Шиганов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Константин- 9 класс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63E3" w:rsidRPr="008C0392" w:rsidTr="008C0392">
        <w:trPr>
          <w:trHeight w:val="1932"/>
        </w:trPr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по декоративно –прикладному искусству «Международный день птиц»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Лобанова Анжелика 3А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Романова Даша 1А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Морозова Даша 4 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Шиганова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Лиза 2А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Шиханина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2B63E3" w:rsidRPr="008C0392" w:rsidTr="008C0392">
        <w:trPr>
          <w:trHeight w:val="4140"/>
        </w:trPr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«Красавица – весна»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Ваня 1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Музафаров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1а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Даша 1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Безбородых Алиса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2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Ильин Ваня 1в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Несоленый Толя 3 Г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3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C8605B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2B63E3" w:rsidRPr="008C0392" w:rsidTr="008C0392">
        <w:trPr>
          <w:trHeight w:val="1656"/>
        </w:trPr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«Первоцвет»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Морозова Даша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Журавлева Мирослава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Даринеа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Госсен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Милана 4б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2B63E3" w:rsidRPr="008C0392" w:rsidTr="008C0392">
        <w:trPr>
          <w:trHeight w:val="1298"/>
        </w:trPr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кисточка», Некрасова И.Г.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«Волшебный мир»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Даринеа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Госсен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Милана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Морозова Даша 4б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«Промышленный дизайн», 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Фестиваль- конкурс творческих проектных идей и исследовательских работ детей «Альтернатива: первые шаги в рамках Проекта МАУ ДО Центра «Остров» «Умное поколение»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Виноградова Софья 6Г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Аверкиева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Златослава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6В класс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«Промышленный дизайн», 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Научно-практической конференции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«Старт в науку», посвященной 95-летию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Кузьмина Екатерина 7А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Оборина Софья 7А класс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Победа в номинации «За практическую значимость работы»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«Пионербол», Николаева Р.Р.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Пионербол в зачет Спартакиады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Мартьянова Дарья,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Спасская Василиса,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Гринер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Наталья, 4Б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Гладышева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Булатова Алиса, 4 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Фестиваль – конкурс творческих проектов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– фестиваль искусств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Н.Н.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программирования на языке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«Основы программирования на платформе </w:t>
            </w:r>
            <w:proofErr w:type="spellStart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Степанов З.С.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Открытая олимпиада школьников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10 апреля 2025 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Усова Кира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«Креативные виды рукоделия»,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«Космос над нами»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 10.04 по 16.04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Астапчук Алиса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Вострикова София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Зуева Ирина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Несоленый Анатолий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«Креативные виды рукоделия»,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«Первоцвет»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 10.04 по 23.04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Астапчук Алиса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Вострикова София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Зуева Ирина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Несоленый Анатолий Мельникова Ксюша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Рыбаков Роман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Показательные выступления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«Космос над нами»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Мельникова Ксения 2Б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Мезенцев Макар 2Б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Колодкина Кира МАДОУ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Губарев Даниил 3В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Бармин Алексей 3Б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2 первых места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вторых места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«Креативные виды рукоделия»,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«Я леплю из пластилина»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С17.04 по 25.04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Несоленый Анатолий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Рафаэль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Абзаиров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Астапчук Алиса 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Страбыкина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д/сад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«Я журналист»,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онлайн-викторина посвященная Дню космонавтики «Этот загадочный космос»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Царигородцева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София 4А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Горохов Кирилл 3А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«Я журналист»,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-турнир «80 лет Победы»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Дарья 8А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Рыбаков Роман 9Г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 9Г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Кунц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Арина 9Г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«Шахматы», Пряничников В.В.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Турнир по шахматам среди общеобразовательных учреждений </w:t>
            </w:r>
            <w:proofErr w:type="spellStart"/>
            <w:r w:rsidRPr="008C0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Североуральского</w:t>
            </w:r>
            <w:proofErr w:type="spellEnd"/>
            <w:r w:rsidRPr="008C0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МО.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(командный)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Оборина Софья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Устинов Матвей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3кл.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и 3 апреля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Роман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Подтяпурина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Царигородцева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Кунц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Роман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Подтяпурина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Царигородцева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Кунц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программирования на языке 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«Основы программирования на платформе </w:t>
            </w:r>
            <w:proofErr w:type="spellStart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Степанов З.С.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Конкурс проектов для обучающихся центров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образования цифрового и гуманитарного профилей «Точка роста»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22 апреля  2025 г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Усова Кира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«Промышленный дизайн», Шнайдер Ю.О.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pStyle w:val="Standard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конкурс детских творческих работ «Парад военной техники», посвященного 80-летию Победы в Великой Отечественной войне 1941 </w:t>
            </w:r>
            <w:r w:rsidRPr="008C0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1945 гг.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Году защитника Отечества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Оборин Дмитрий 6Г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Виноградова Софья 6Г класс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Купченков Михаил 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посвященная победе в Великой Отечественной Войне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Роман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», Шадрина Е.Э.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 творческий конкурс «Парад военной техники»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Колодкина Кира МАДОУ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Рафаэль 3В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Бармин Алексей 3Б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Шадрин Иван 2В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Губарев Даниил 3В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Бижуманов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Марк МАДОУ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второе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 третье место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кадетской школы», 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Митинг 9 Мая в роще памяти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п.Калья</w:t>
            </w:r>
            <w:proofErr w:type="spellEnd"/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Данил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Рыбаков Роман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Кунц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Роман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Ветошкин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Владимирова Анастасия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</w:t>
            </w: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Вениямин</w:t>
            </w:r>
            <w:proofErr w:type="spellEnd"/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Мешков Роман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Мурзин Матвей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Хасанов Артём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Почетный караул и показательные выступления</w:t>
            </w: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«Биатлон» Шадрин М.А.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региональный этап соревнований </w:t>
            </w:r>
            <w:r w:rsidRPr="008C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марафона «Биатлон – в школу, Биатлон – ГТО, Биатлон – в колледж»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Скоробогатых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Царигородцева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Логинова Виктория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Келейников Данил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Кунц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Иванова Алиса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Подтяпурина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Бауличев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Садыганова</w:t>
            </w:r>
            <w:proofErr w:type="spellEnd"/>
            <w:r w:rsidRPr="008C039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3-4 классы –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5-6 классы – 1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5-6 классы – 2 место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E3" w:rsidRPr="008C0392" w:rsidTr="008C0392">
        <w:tc>
          <w:tcPr>
            <w:tcW w:w="0" w:type="auto"/>
          </w:tcPr>
          <w:p w:rsidR="002B63E3" w:rsidRPr="008C0392" w:rsidRDefault="002B63E3" w:rsidP="002B63E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«Шахматы», Пряничников В.В.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Шахматный турнир посвящённый «Году защитника Отечества»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Устинов Матвей</w:t>
            </w:r>
          </w:p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0" w:type="auto"/>
          </w:tcPr>
          <w:p w:rsidR="002B63E3" w:rsidRPr="008C0392" w:rsidRDefault="002B63E3" w:rsidP="002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2">
              <w:rPr>
                <w:rFonts w:ascii="Times New Roman" w:hAnsi="Times New Roman" w:cs="Times New Roman"/>
                <w:sz w:val="24"/>
                <w:szCs w:val="24"/>
              </w:rPr>
              <w:t>10 место</w:t>
            </w:r>
          </w:p>
        </w:tc>
      </w:tr>
    </w:tbl>
    <w:p w:rsidR="00130EE5" w:rsidRDefault="00130EE5"/>
    <w:sectPr w:rsidR="00130EE5" w:rsidSect="00136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AF" w:rsidRDefault="00893FAF">
      <w:pPr>
        <w:spacing w:after="0" w:line="240" w:lineRule="auto"/>
      </w:pPr>
      <w:r>
        <w:separator/>
      </w:r>
    </w:p>
  </w:endnote>
  <w:endnote w:type="continuationSeparator" w:id="0">
    <w:p w:rsidR="00893FAF" w:rsidRDefault="0089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AF" w:rsidRDefault="00893F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AF" w:rsidRDefault="00893F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AF" w:rsidRDefault="00893F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AF" w:rsidRDefault="00893FAF">
      <w:pPr>
        <w:spacing w:after="0" w:line="240" w:lineRule="auto"/>
      </w:pPr>
      <w:r>
        <w:separator/>
      </w:r>
    </w:p>
  </w:footnote>
  <w:footnote w:type="continuationSeparator" w:id="0">
    <w:p w:rsidR="00893FAF" w:rsidRDefault="0089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AF" w:rsidRDefault="00893F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AF" w:rsidRDefault="00893F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AF" w:rsidRDefault="00893F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F7"/>
    <w:rsid w:val="000A6B12"/>
    <w:rsid w:val="000F5ADE"/>
    <w:rsid w:val="00130EE5"/>
    <w:rsid w:val="00136C7C"/>
    <w:rsid w:val="001C148C"/>
    <w:rsid w:val="002A3A73"/>
    <w:rsid w:val="002A73F6"/>
    <w:rsid w:val="002B63E3"/>
    <w:rsid w:val="002C5440"/>
    <w:rsid w:val="002C7768"/>
    <w:rsid w:val="003B03A3"/>
    <w:rsid w:val="00411523"/>
    <w:rsid w:val="004521CB"/>
    <w:rsid w:val="004B2AB5"/>
    <w:rsid w:val="005B732A"/>
    <w:rsid w:val="00616076"/>
    <w:rsid w:val="006349F9"/>
    <w:rsid w:val="00674C3E"/>
    <w:rsid w:val="006E4B9D"/>
    <w:rsid w:val="007769B0"/>
    <w:rsid w:val="007829C1"/>
    <w:rsid w:val="007A7987"/>
    <w:rsid w:val="00813EC1"/>
    <w:rsid w:val="00850044"/>
    <w:rsid w:val="0087775B"/>
    <w:rsid w:val="00893FAF"/>
    <w:rsid w:val="008C0392"/>
    <w:rsid w:val="009F103E"/>
    <w:rsid w:val="00A37E9E"/>
    <w:rsid w:val="00B108C1"/>
    <w:rsid w:val="00B14848"/>
    <w:rsid w:val="00B37E4E"/>
    <w:rsid w:val="00C8605B"/>
    <w:rsid w:val="00E11F35"/>
    <w:rsid w:val="00E2248D"/>
    <w:rsid w:val="00E5617E"/>
    <w:rsid w:val="00F70B3F"/>
    <w:rsid w:val="00F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0A2523"/>
  <w15:chartTrackingRefBased/>
  <w15:docId w15:val="{417B1FB6-5D60-4A0F-86F4-F2FB132D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B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32A"/>
  </w:style>
  <w:style w:type="paragraph" w:styleId="a7">
    <w:name w:val="footer"/>
    <w:basedOn w:val="a"/>
    <w:link w:val="a8"/>
    <w:uiPriority w:val="99"/>
    <w:unhideWhenUsed/>
    <w:rsid w:val="005B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32A"/>
  </w:style>
  <w:style w:type="paragraph" w:customStyle="1" w:styleId="Default">
    <w:name w:val="Default"/>
    <w:rsid w:val="00B37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9F103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21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21CB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ABEF-4159-4533-94B3-99A3674E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14-1</dc:creator>
  <cp:keywords/>
  <dc:description/>
  <cp:lastModifiedBy>14-1</cp:lastModifiedBy>
  <cp:revision>2</cp:revision>
  <dcterms:created xsi:type="dcterms:W3CDTF">2025-06-24T06:38:00Z</dcterms:created>
  <dcterms:modified xsi:type="dcterms:W3CDTF">2025-06-24T06:38:00Z</dcterms:modified>
</cp:coreProperties>
</file>